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A0A" w:rsidRDefault="00E55A0A" w:rsidP="00E55A0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 Lloyd &lt;lloyda1989@gmail.com&gt;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5 September 2019 3:53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Restrictions on the Use of Cash Bill</w:t>
      </w:r>
    </w:p>
    <w:p w:rsidR="00E55A0A" w:rsidRDefault="00E55A0A" w:rsidP="00E55A0A"/>
    <w:p w:rsidR="00E55A0A" w:rsidRDefault="00E55A0A" w:rsidP="00E55A0A">
      <w:r>
        <w:t xml:space="preserve">We decline your </w:t>
      </w:r>
      <w:proofErr w:type="spellStart"/>
      <w:r>
        <w:t>mentallity</w:t>
      </w:r>
      <w:proofErr w:type="spellEnd"/>
      <w:r>
        <w:t xml:space="preserve"> that people using cash are all using it for illegal means, and must be money launderers etc.</w:t>
      </w:r>
    </w:p>
    <w:p w:rsidR="00E55A0A" w:rsidRDefault="00E55A0A" w:rsidP="00E55A0A">
      <w:r>
        <w:t xml:space="preserve">The government is just using this as an excuse to decline </w:t>
      </w:r>
      <w:proofErr w:type="gramStart"/>
      <w:r>
        <w:t>it's</w:t>
      </w:r>
      <w:proofErr w:type="gramEnd"/>
      <w:r>
        <w:t xml:space="preserve"> citizens from the use of cash so that they can't get out of the banking system when the government decides to do a bail-in and start charging </w:t>
      </w:r>
      <w:proofErr w:type="spellStart"/>
      <w:r>
        <w:t>negitive</w:t>
      </w:r>
      <w:proofErr w:type="spellEnd"/>
      <w:r>
        <w:t xml:space="preserve"> interest rates just because the banking system is too greedy and doesn't know how to control </w:t>
      </w:r>
      <w:proofErr w:type="spellStart"/>
      <w:r>
        <w:t>it's</w:t>
      </w:r>
      <w:proofErr w:type="spellEnd"/>
      <w:r>
        <w:t xml:space="preserve"> resources. </w:t>
      </w:r>
    </w:p>
    <w:p w:rsidR="00E55A0A" w:rsidRDefault="00E55A0A" w:rsidP="00E55A0A"/>
    <w:p w:rsidR="00E55A0A" w:rsidRDefault="00E55A0A" w:rsidP="00E55A0A">
      <w:r>
        <w:t>We the citizens have a right to privacy when it comes to spending our money and should not be held to ransom purely so that the banks can steal from us at will.</w:t>
      </w:r>
    </w:p>
    <w:p w:rsidR="00E55A0A" w:rsidRDefault="00E55A0A" w:rsidP="00E55A0A"/>
    <w:p w:rsidR="00E55A0A" w:rsidRDefault="00E55A0A" w:rsidP="00E55A0A">
      <w:r>
        <w:t>Regards,</w:t>
      </w:r>
    </w:p>
    <w:p w:rsidR="00E55A0A" w:rsidRDefault="00E55A0A" w:rsidP="00E55A0A">
      <w:proofErr w:type="spellStart"/>
      <w:r>
        <w:t>Asta</w:t>
      </w:r>
      <w:proofErr w:type="spellEnd"/>
      <w:r>
        <w:t xml:space="preserve"> Lloyd</w:t>
      </w:r>
      <w:bookmarkEnd w:id="0"/>
    </w:p>
    <w:p w:rsidR="00CE7DED" w:rsidRPr="00E55A0A" w:rsidRDefault="00E55A0A" w:rsidP="00E55A0A">
      <w:bookmarkStart w:id="1" w:name="_GoBack"/>
      <w:bookmarkEnd w:id="1"/>
    </w:p>
    <w:sectPr w:rsidR="00CE7DED" w:rsidRPr="00E55A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2737DB"/>
    <w:rsid w:val="00372C02"/>
    <w:rsid w:val="00420E8B"/>
    <w:rsid w:val="004D28AE"/>
    <w:rsid w:val="00561516"/>
    <w:rsid w:val="00B61568"/>
    <w:rsid w:val="00B97FE1"/>
    <w:rsid w:val="00C32188"/>
    <w:rsid w:val="00C414CB"/>
    <w:rsid w:val="00DB3087"/>
    <w:rsid w:val="00E55A0A"/>
    <w:rsid w:val="00ED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2019-09-24T04:25:00Z</dcterms:created>
  <dcterms:modified xsi:type="dcterms:W3CDTF">2019-09-24T04:25:00Z</dcterms:modified>
</cp:coreProperties>
</file>