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532" w:rsidRDefault="00571532" w:rsidP="00571532">
      <w:pPr>
        <w:pStyle w:val="PlainText"/>
      </w:pPr>
      <w:r>
        <w:rPr>
          <w:lang w:val="en-US" w:eastAsia="en-AU"/>
        </w:rPr>
        <w:t xml:space="preserve">From: Tracey &lt;meekam@bigpond.com&gt; </w:t>
      </w:r>
      <w:r>
        <w:rPr>
          <w:lang w:val="en-US" w:eastAsia="en-AU"/>
        </w:rPr>
        <w:br/>
        <w:t>Sent: Friday, 9 August 2019 10:09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 - Exposure draft - currency (restrictions on the use of cash) Bill 2019</w:t>
      </w:r>
    </w:p>
    <w:p w:rsidR="00571532" w:rsidRDefault="00571532" w:rsidP="00571532">
      <w:pPr>
        <w:pStyle w:val="PlainText"/>
      </w:pPr>
    </w:p>
    <w:p w:rsidR="00571532" w:rsidRDefault="00571532" w:rsidP="00571532">
      <w:pPr>
        <w:pStyle w:val="PlainText"/>
      </w:pPr>
      <w:r>
        <w:t>To whom it may concern</w:t>
      </w:r>
    </w:p>
    <w:p w:rsidR="00571532" w:rsidRDefault="00571532" w:rsidP="00571532">
      <w:pPr>
        <w:pStyle w:val="PlainText"/>
      </w:pPr>
    </w:p>
    <w:p w:rsidR="00571532" w:rsidRDefault="00571532" w:rsidP="00571532">
      <w:pPr>
        <w:pStyle w:val="PlainText"/>
      </w:pPr>
      <w:r>
        <w:t xml:space="preserve">I would like to submit my objection to this bill.  </w:t>
      </w:r>
    </w:p>
    <w:p w:rsidR="00571532" w:rsidRDefault="00571532" w:rsidP="00571532">
      <w:pPr>
        <w:pStyle w:val="PlainText"/>
      </w:pPr>
    </w:p>
    <w:p w:rsidR="00571532" w:rsidRDefault="00571532" w:rsidP="00571532">
      <w:pPr>
        <w:pStyle w:val="PlainText"/>
      </w:pPr>
      <w:r>
        <w:t>I fully understand why you wish to implement a bill like this to stop crime however why do the honest people have to be impacted by this bill.</w:t>
      </w:r>
    </w:p>
    <w:p w:rsidR="00571532" w:rsidRDefault="00571532" w:rsidP="00571532">
      <w:pPr>
        <w:pStyle w:val="PlainText"/>
      </w:pPr>
    </w:p>
    <w:p w:rsidR="00571532" w:rsidRDefault="00571532" w:rsidP="00571532">
      <w:pPr>
        <w:pStyle w:val="PlainText"/>
      </w:pPr>
      <w:r>
        <w:t>Some people work very hard so they are able to pay cash for items either with paper money or by digital means.  To then be treated a criminal for their hard work is insane.</w:t>
      </w:r>
    </w:p>
    <w:p w:rsidR="00571532" w:rsidRDefault="00571532" w:rsidP="00571532">
      <w:pPr>
        <w:pStyle w:val="PlainText"/>
      </w:pPr>
    </w:p>
    <w:p w:rsidR="00571532" w:rsidRDefault="00571532" w:rsidP="00571532">
      <w:pPr>
        <w:pStyle w:val="PlainText"/>
      </w:pPr>
      <w:r>
        <w:t>Are we become more of a dictatorship, it certainly doesn’t feel like a free country.</w:t>
      </w:r>
    </w:p>
    <w:p w:rsidR="00571532" w:rsidRDefault="00571532" w:rsidP="00571532">
      <w:pPr>
        <w:pStyle w:val="PlainText"/>
      </w:pPr>
    </w:p>
    <w:p w:rsidR="00571532" w:rsidRDefault="00571532" w:rsidP="00571532">
      <w:pPr>
        <w:pStyle w:val="PlainText"/>
      </w:pPr>
      <w:r>
        <w:t>Surely there are better ways to stem the illegal activities.</w:t>
      </w:r>
    </w:p>
    <w:p w:rsidR="00571532" w:rsidRDefault="00571532" w:rsidP="00571532">
      <w:pPr>
        <w:pStyle w:val="PlainText"/>
      </w:pPr>
    </w:p>
    <w:p w:rsidR="00571532" w:rsidRDefault="00571532" w:rsidP="00571532">
      <w:pPr>
        <w:pStyle w:val="PlainText"/>
      </w:pPr>
      <w:r>
        <w:t>Kindest regards</w:t>
      </w:r>
    </w:p>
    <w:p w:rsidR="00571532" w:rsidRDefault="00571532" w:rsidP="00571532">
      <w:pPr>
        <w:pStyle w:val="PlainText"/>
      </w:pPr>
      <w:r>
        <w:t xml:space="preserve">Without prejudice </w:t>
      </w:r>
    </w:p>
    <w:p w:rsidR="00571532" w:rsidRDefault="00571532" w:rsidP="00571532">
      <w:pPr>
        <w:pStyle w:val="PlainText"/>
      </w:pPr>
    </w:p>
    <w:p w:rsidR="00571532" w:rsidRDefault="00571532" w:rsidP="00571532">
      <w:pPr>
        <w:pStyle w:val="PlainText"/>
      </w:pPr>
      <w:r>
        <w:t xml:space="preserve">Tracey </w:t>
      </w:r>
      <w:proofErr w:type="spellStart"/>
      <w:r>
        <w:t>Kutzer</w:t>
      </w:r>
      <w:proofErr w:type="spellEnd"/>
    </w:p>
    <w:p w:rsidR="00571532" w:rsidRDefault="00571532" w:rsidP="00571532">
      <w:pPr>
        <w:pStyle w:val="PlainText"/>
      </w:pPr>
      <w:hyperlink r:id="rId5" w:history="1">
        <w:r>
          <w:rPr>
            <w:rStyle w:val="Hyperlink"/>
          </w:rPr>
          <w:t>meekam@bigpond.com</w:t>
        </w:r>
      </w:hyperlink>
    </w:p>
    <w:p w:rsidR="00571532" w:rsidRDefault="00571532" w:rsidP="00571532">
      <w:pPr>
        <w:pStyle w:val="PlainText"/>
      </w:pPr>
    </w:p>
    <w:p w:rsidR="00571532" w:rsidRDefault="00571532" w:rsidP="00571532">
      <w:pPr>
        <w:pStyle w:val="PlainText"/>
      </w:pPr>
      <w:r>
        <w:t>Sent from my iPad</w:t>
      </w:r>
    </w:p>
    <w:p w:rsidR="00CE7DED" w:rsidRPr="00394A11" w:rsidRDefault="00571532" w:rsidP="00394A11">
      <w:bookmarkStart w:id="0" w:name="_GoBack"/>
      <w:bookmarkEnd w:id="0"/>
    </w:p>
    <w:sectPr w:rsidR="00CE7DED" w:rsidRPr="00394A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94A11"/>
    <w:rsid w:val="003B2B34"/>
    <w:rsid w:val="003E071E"/>
    <w:rsid w:val="00455A4F"/>
    <w:rsid w:val="00460074"/>
    <w:rsid w:val="004757CB"/>
    <w:rsid w:val="004A3C2C"/>
    <w:rsid w:val="004C3711"/>
    <w:rsid w:val="004D3C8C"/>
    <w:rsid w:val="0050566C"/>
    <w:rsid w:val="00536781"/>
    <w:rsid w:val="005443CC"/>
    <w:rsid w:val="00561516"/>
    <w:rsid w:val="00571532"/>
    <w:rsid w:val="005C4BE7"/>
    <w:rsid w:val="005D56BD"/>
    <w:rsid w:val="006006DB"/>
    <w:rsid w:val="00603E7B"/>
    <w:rsid w:val="00643331"/>
    <w:rsid w:val="00653B0E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B671B"/>
    <w:rsid w:val="007C0D3A"/>
    <w:rsid w:val="007E0C92"/>
    <w:rsid w:val="008007E7"/>
    <w:rsid w:val="00800CA0"/>
    <w:rsid w:val="00823013"/>
    <w:rsid w:val="00840DB6"/>
    <w:rsid w:val="00841A1E"/>
    <w:rsid w:val="008645D5"/>
    <w:rsid w:val="008C229C"/>
    <w:rsid w:val="00902D94"/>
    <w:rsid w:val="009222AA"/>
    <w:rsid w:val="0096331F"/>
    <w:rsid w:val="009800D0"/>
    <w:rsid w:val="009C1433"/>
    <w:rsid w:val="009F28FD"/>
    <w:rsid w:val="00A03A06"/>
    <w:rsid w:val="00A25350"/>
    <w:rsid w:val="00A3179F"/>
    <w:rsid w:val="00A34A96"/>
    <w:rsid w:val="00A45911"/>
    <w:rsid w:val="00A46BD5"/>
    <w:rsid w:val="00A54792"/>
    <w:rsid w:val="00A62E0F"/>
    <w:rsid w:val="00A81655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002A2"/>
    <w:rsid w:val="00C24D9D"/>
    <w:rsid w:val="00C32188"/>
    <w:rsid w:val="00C91E88"/>
    <w:rsid w:val="00CA4C34"/>
    <w:rsid w:val="00CE2D62"/>
    <w:rsid w:val="00CE3809"/>
    <w:rsid w:val="00CF6D8E"/>
    <w:rsid w:val="00D02254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5225"/>
    <w:rsid w:val="00DD66A4"/>
    <w:rsid w:val="00DF1768"/>
    <w:rsid w:val="00DF6BF4"/>
    <w:rsid w:val="00DF6F57"/>
    <w:rsid w:val="00E242F0"/>
    <w:rsid w:val="00ED75FC"/>
    <w:rsid w:val="00F46563"/>
    <w:rsid w:val="00F55E27"/>
    <w:rsid w:val="00F641E7"/>
    <w:rsid w:val="00FA1F67"/>
    <w:rsid w:val="00FD28FE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ekam@bigpo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2019-09-30T05:41:00Z</dcterms:created>
  <dcterms:modified xsi:type="dcterms:W3CDTF">2019-09-30T05:41:00Z</dcterms:modified>
</cp:coreProperties>
</file>